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884B" w14:textId="123EABD3" w:rsidR="00D70F94" w:rsidRDefault="00D70F94" w:rsidP="00C31E21">
      <w:pPr>
        <w:jc w:val="center"/>
        <w:rPr>
          <w:b/>
          <w:u w:val="single"/>
        </w:rPr>
      </w:pPr>
    </w:p>
    <w:p w14:paraId="714E9BDB" w14:textId="77777777" w:rsidR="00D70F94" w:rsidRDefault="00D70F94" w:rsidP="00C31E21">
      <w:pPr>
        <w:jc w:val="center"/>
        <w:rPr>
          <w:b/>
          <w:u w:val="single"/>
        </w:rPr>
      </w:pPr>
    </w:p>
    <w:p w14:paraId="6FBE0F00" w14:textId="77777777" w:rsidR="00D70F94" w:rsidRDefault="00D70F94" w:rsidP="00C31E21">
      <w:pPr>
        <w:jc w:val="center"/>
        <w:rPr>
          <w:b/>
          <w:u w:val="single"/>
        </w:rPr>
      </w:pPr>
    </w:p>
    <w:p w14:paraId="6952694F" w14:textId="77777777" w:rsidR="000D4F18" w:rsidRDefault="000D4F18" w:rsidP="00D70F94">
      <w:pPr>
        <w:rPr>
          <w:rFonts w:ascii="Century Gothic" w:hAnsi="Century Gothic"/>
          <w:b/>
          <w:sz w:val="20"/>
          <w:szCs w:val="20"/>
        </w:rPr>
      </w:pPr>
    </w:p>
    <w:p w14:paraId="199EF4B6" w14:textId="7103266C" w:rsidR="00FA355A" w:rsidRPr="00C54F40" w:rsidRDefault="00D70F94" w:rsidP="00D70F94">
      <w:pPr>
        <w:rPr>
          <w:rFonts w:ascii="Century Gothic" w:hAnsi="Century Gothic"/>
          <w:b/>
          <w:sz w:val="36"/>
          <w:szCs w:val="20"/>
        </w:rPr>
      </w:pPr>
      <w:r w:rsidRPr="00C54F40">
        <w:rPr>
          <w:rFonts w:ascii="Century Gothic" w:hAnsi="Century Gothic"/>
          <w:b/>
          <w:sz w:val="36"/>
          <w:szCs w:val="20"/>
        </w:rPr>
        <w:t xml:space="preserve">Sixth Form Options </w:t>
      </w:r>
      <w:r w:rsidR="00C54F40" w:rsidRPr="00C54F40">
        <w:rPr>
          <w:rFonts w:ascii="Century Gothic" w:hAnsi="Century Gothic"/>
          <w:b/>
          <w:sz w:val="36"/>
          <w:szCs w:val="20"/>
        </w:rPr>
        <w:t>–</w:t>
      </w:r>
      <w:r w:rsidRPr="00C54F40">
        <w:rPr>
          <w:rFonts w:ascii="Century Gothic" w:hAnsi="Century Gothic"/>
          <w:b/>
          <w:sz w:val="36"/>
          <w:szCs w:val="20"/>
        </w:rPr>
        <w:t xml:space="preserve"> </w:t>
      </w:r>
      <w:r w:rsidR="00C929CC" w:rsidRPr="00C54F40">
        <w:rPr>
          <w:rFonts w:ascii="Century Gothic" w:hAnsi="Century Gothic"/>
          <w:b/>
          <w:sz w:val="36"/>
          <w:szCs w:val="20"/>
        </w:rPr>
        <w:t>202</w:t>
      </w:r>
      <w:r w:rsidR="00742182">
        <w:rPr>
          <w:rFonts w:ascii="Century Gothic" w:hAnsi="Century Gothic"/>
          <w:b/>
          <w:sz w:val="36"/>
          <w:szCs w:val="20"/>
        </w:rPr>
        <w:t>5</w:t>
      </w:r>
    </w:p>
    <w:p w14:paraId="388CBA33" w14:textId="7E0F728E" w:rsidR="00713959" w:rsidRDefault="00E1790B" w:rsidP="00D70F9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</w:t>
      </w:r>
      <w:r w:rsidR="00C55597">
        <w:rPr>
          <w:rFonts w:ascii="Century Gothic" w:hAnsi="Century Gothic"/>
          <w:sz w:val="20"/>
          <w:szCs w:val="20"/>
        </w:rPr>
        <w:t xml:space="preserve"> see the </w:t>
      </w:r>
      <w:r w:rsidR="009A77BC">
        <w:rPr>
          <w:rFonts w:ascii="Century Gothic" w:hAnsi="Century Gothic"/>
          <w:sz w:val="20"/>
          <w:szCs w:val="20"/>
        </w:rPr>
        <w:t>sixth form options columns below</w:t>
      </w:r>
      <w:r w:rsidR="00C54F40">
        <w:rPr>
          <w:rFonts w:ascii="Century Gothic" w:hAnsi="Century Gothic"/>
          <w:sz w:val="20"/>
          <w:szCs w:val="20"/>
        </w:rPr>
        <w:t xml:space="preserve">. </w:t>
      </w:r>
    </w:p>
    <w:p w14:paraId="2F6E3663" w14:textId="77777777" w:rsidR="00713959" w:rsidRDefault="009A77BC" w:rsidP="0071395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13959">
        <w:rPr>
          <w:rFonts w:ascii="Century Gothic" w:hAnsi="Century Gothic"/>
          <w:sz w:val="20"/>
          <w:szCs w:val="20"/>
        </w:rPr>
        <w:t>Please</w:t>
      </w:r>
      <w:r w:rsidR="00D70F94" w:rsidRPr="00713959">
        <w:rPr>
          <w:rFonts w:ascii="Century Gothic" w:hAnsi="Century Gothic"/>
          <w:sz w:val="20"/>
          <w:szCs w:val="20"/>
        </w:rPr>
        <w:t xml:space="preserve"> select a </w:t>
      </w:r>
      <w:r w:rsidR="00D70F94" w:rsidRPr="00713959">
        <w:rPr>
          <w:rFonts w:ascii="Century Gothic" w:hAnsi="Century Gothic"/>
          <w:b/>
          <w:bCs/>
          <w:sz w:val="20"/>
          <w:szCs w:val="20"/>
          <w:u w:val="single"/>
        </w:rPr>
        <w:t>maximum of three</w:t>
      </w:r>
      <w:r w:rsidR="00D70F94" w:rsidRPr="00713959">
        <w:rPr>
          <w:rFonts w:ascii="Century Gothic" w:hAnsi="Century Gothic"/>
          <w:sz w:val="20"/>
          <w:szCs w:val="20"/>
        </w:rPr>
        <w:t xml:space="preserve"> options from column</w:t>
      </w:r>
      <w:r w:rsidR="00FA7A0E" w:rsidRPr="00713959">
        <w:rPr>
          <w:rFonts w:ascii="Century Gothic" w:hAnsi="Century Gothic"/>
          <w:sz w:val="20"/>
          <w:szCs w:val="20"/>
        </w:rPr>
        <w:t>s</w:t>
      </w:r>
      <w:r w:rsidR="00D70F94" w:rsidRPr="00713959">
        <w:rPr>
          <w:rFonts w:ascii="Century Gothic" w:hAnsi="Century Gothic"/>
          <w:sz w:val="20"/>
          <w:szCs w:val="20"/>
        </w:rPr>
        <w:t xml:space="preserve"> A to D.</w:t>
      </w:r>
      <w:r w:rsidR="00B42356" w:rsidRPr="00713959">
        <w:rPr>
          <w:rFonts w:ascii="Century Gothic" w:hAnsi="Century Gothic"/>
          <w:sz w:val="20"/>
          <w:szCs w:val="20"/>
        </w:rPr>
        <w:t xml:space="preserve"> </w:t>
      </w:r>
    </w:p>
    <w:p w14:paraId="021EAB02" w14:textId="322932FB" w:rsidR="00D70F94" w:rsidRDefault="00B42356" w:rsidP="0071395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13959">
        <w:rPr>
          <w:rFonts w:ascii="Century Gothic" w:hAnsi="Century Gothic"/>
          <w:sz w:val="20"/>
          <w:szCs w:val="20"/>
        </w:rPr>
        <w:t>You should select no more than one subject from a single column.</w:t>
      </w:r>
    </w:p>
    <w:p w14:paraId="719597CE" w14:textId="77CCDFF8" w:rsidR="00713959" w:rsidRDefault="00713959" w:rsidP="0071395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70F94">
        <w:rPr>
          <w:rFonts w:ascii="Century Gothic" w:hAnsi="Century Gothic"/>
          <w:sz w:val="20"/>
          <w:szCs w:val="20"/>
        </w:rPr>
        <w:t xml:space="preserve">You must select </w:t>
      </w:r>
      <w:r w:rsidRPr="00ED6D4D">
        <w:rPr>
          <w:rFonts w:ascii="Century Gothic" w:hAnsi="Century Gothic"/>
          <w:b/>
          <w:bCs/>
          <w:sz w:val="20"/>
          <w:szCs w:val="20"/>
          <w:u w:val="single"/>
        </w:rPr>
        <w:t>at least one academic (A-level) course</w:t>
      </w:r>
      <w:r w:rsidRPr="00D70F94">
        <w:rPr>
          <w:rFonts w:ascii="Century Gothic" w:hAnsi="Century Gothic"/>
          <w:sz w:val="20"/>
          <w:szCs w:val="20"/>
        </w:rPr>
        <w:t>.</w:t>
      </w:r>
    </w:p>
    <w:p w14:paraId="09B91579" w14:textId="5547E966" w:rsidR="00C23488" w:rsidRPr="00C23488" w:rsidRDefault="00C23488" w:rsidP="00C2348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 may select an enrichment option.</w:t>
      </w:r>
    </w:p>
    <w:p w14:paraId="6D932ABD" w14:textId="1E60699D" w:rsidR="00FA7A0E" w:rsidRDefault="00C31E21" w:rsidP="00D70F94">
      <w:pPr>
        <w:rPr>
          <w:rFonts w:ascii="Century Gothic" w:hAnsi="Century Gothic"/>
          <w:sz w:val="20"/>
          <w:szCs w:val="20"/>
        </w:rPr>
      </w:pPr>
      <w:r w:rsidRPr="00D70F94">
        <w:rPr>
          <w:rFonts w:ascii="Century Gothic" w:hAnsi="Century Gothic"/>
          <w:sz w:val="20"/>
          <w:szCs w:val="20"/>
        </w:rPr>
        <w:t>Minimum G</w:t>
      </w:r>
      <w:r w:rsidR="00FA7A0E">
        <w:rPr>
          <w:rFonts w:ascii="Century Gothic" w:hAnsi="Century Gothic"/>
          <w:sz w:val="20"/>
          <w:szCs w:val="20"/>
        </w:rPr>
        <w:t>CSE entry requirements to take</w:t>
      </w:r>
      <w:r w:rsidRPr="00D70F94">
        <w:rPr>
          <w:rFonts w:ascii="Century Gothic" w:hAnsi="Century Gothic"/>
          <w:sz w:val="20"/>
          <w:szCs w:val="20"/>
        </w:rPr>
        <w:t xml:space="preserve"> each subject in the sixth form are shown in brackets after each option.</w:t>
      </w:r>
      <w:r w:rsidR="00FA7A0E">
        <w:rPr>
          <w:rFonts w:ascii="Century Gothic" w:hAnsi="Century Gothic"/>
          <w:sz w:val="20"/>
          <w:szCs w:val="20"/>
        </w:rPr>
        <w:t xml:space="preserve"> You must also attain at least a grade 4 in English and maths to enter the sixth form.</w:t>
      </w:r>
    </w:p>
    <w:p w14:paraId="41DB8BA6" w14:textId="72749540" w:rsidR="00C31E21" w:rsidRPr="009A77BC" w:rsidRDefault="00B81166" w:rsidP="00D70F94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Options subjects have been arranged according to combinations that have been most popular among students in previous years. </w:t>
      </w:r>
      <w:r w:rsidR="00EB2F7A">
        <w:rPr>
          <w:rFonts w:ascii="Century Gothic" w:hAnsi="Century Gothic"/>
          <w:bCs/>
          <w:sz w:val="20"/>
          <w:szCs w:val="20"/>
        </w:rPr>
        <w:t xml:space="preserve">While any changes to the columns are unlikely, please let us know if there is a clash between </w:t>
      </w:r>
      <w:r w:rsidR="00C43A47">
        <w:rPr>
          <w:rFonts w:ascii="Century Gothic" w:hAnsi="Century Gothic"/>
          <w:bCs/>
          <w:sz w:val="20"/>
          <w:szCs w:val="20"/>
        </w:rPr>
        <w:t xml:space="preserve">your preferred subjects. We will do our best </w:t>
      </w:r>
      <w:r w:rsidR="000677A2">
        <w:rPr>
          <w:rFonts w:ascii="Century Gothic" w:hAnsi="Century Gothic"/>
          <w:bCs/>
          <w:sz w:val="20"/>
          <w:szCs w:val="20"/>
        </w:rPr>
        <w:t xml:space="preserve">to work with students in order to </w:t>
      </w:r>
      <w:r w:rsidR="00C670A5">
        <w:rPr>
          <w:rFonts w:ascii="Century Gothic" w:hAnsi="Century Gothic"/>
          <w:bCs/>
          <w:sz w:val="20"/>
          <w:szCs w:val="20"/>
        </w:rPr>
        <w:t>offer a suitable curriculum.</w:t>
      </w:r>
    </w:p>
    <w:tbl>
      <w:tblPr>
        <w:tblStyle w:val="TableGrid"/>
        <w:tblW w:w="10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00"/>
        <w:gridCol w:w="2195"/>
        <w:gridCol w:w="2193"/>
        <w:gridCol w:w="2206"/>
      </w:tblGrid>
      <w:tr w:rsidR="00B4298C" w14:paraId="7F561B92" w14:textId="77777777" w:rsidTr="00C24588">
        <w:trPr>
          <w:trHeight w:val="54"/>
        </w:trPr>
        <w:tc>
          <w:tcPr>
            <w:tcW w:w="1719" w:type="dxa"/>
          </w:tcPr>
          <w:p w14:paraId="7D1314EE" w14:textId="77777777" w:rsidR="00B4298C" w:rsidRDefault="00B4298C" w:rsidP="00C24588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6016EC0A" w14:textId="77777777" w:rsidR="00B4298C" w:rsidRDefault="00B4298C" w:rsidP="00C24588">
            <w:pPr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CDCD"/>
            <w:vAlign w:val="center"/>
            <w:hideMark/>
          </w:tcPr>
          <w:p w14:paraId="6A6A25F4" w14:textId="77777777" w:rsidR="00B4298C" w:rsidRDefault="00B4298C" w:rsidP="00C24588">
            <w:pPr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053EF82E" w14:textId="77777777" w:rsidR="00B4298C" w:rsidRDefault="00B4298C" w:rsidP="00C24588">
            <w:pPr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CDCD"/>
            <w:vAlign w:val="center"/>
            <w:hideMark/>
          </w:tcPr>
          <w:p w14:paraId="5BC3BDD2" w14:textId="77777777" w:rsidR="00B4298C" w:rsidRDefault="00B4298C" w:rsidP="00C24588">
            <w:pPr>
              <w:jc w:val="center"/>
              <w:rPr>
                <w:b/>
              </w:rPr>
            </w:pPr>
            <w:r>
              <w:rPr>
                <w:b/>
              </w:rPr>
              <w:t>Column D</w:t>
            </w:r>
          </w:p>
        </w:tc>
      </w:tr>
      <w:tr w:rsidR="008F38D0" w14:paraId="702238B7" w14:textId="77777777" w:rsidTr="00C24588">
        <w:trPr>
          <w:trHeight w:val="529"/>
        </w:trPr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256C9AAA" w14:textId="77777777" w:rsidR="008F38D0" w:rsidRDefault="008F38D0" w:rsidP="008F38D0">
            <w:pPr>
              <w:jc w:val="right"/>
              <w:rPr>
                <w:sz w:val="32"/>
              </w:rPr>
            </w:pPr>
            <w:r>
              <w:rPr>
                <w:sz w:val="32"/>
              </w:rPr>
              <w:t>Academic A-level Courses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2763184" w14:textId="77777777" w:rsidR="008F38D0" w:rsidRDefault="008F38D0" w:rsidP="008F38D0">
            <w:pPr>
              <w:jc w:val="center"/>
            </w:pPr>
            <w:r>
              <w:t>Chemistry (6)</w:t>
            </w:r>
          </w:p>
        </w:tc>
        <w:tc>
          <w:tcPr>
            <w:tcW w:w="21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1B5672EA" w14:textId="77777777" w:rsidR="008F38D0" w:rsidRDefault="008F38D0" w:rsidP="008F38D0">
            <w:pPr>
              <w:jc w:val="center"/>
            </w:pPr>
            <w:r>
              <w:t>Physics (6)</w:t>
            </w:r>
          </w:p>
        </w:tc>
        <w:tc>
          <w:tcPr>
            <w:tcW w:w="219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834C4E" w14:textId="3EC5FA4D" w:rsidR="008F38D0" w:rsidRDefault="008F38D0" w:rsidP="008F38D0">
            <w:pPr>
              <w:jc w:val="center"/>
            </w:pPr>
            <w:r>
              <w:t>Fine Art / Photography (5)</w:t>
            </w:r>
          </w:p>
        </w:tc>
        <w:tc>
          <w:tcPr>
            <w:tcW w:w="22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6E13293F" w14:textId="77777777" w:rsidR="008F38D0" w:rsidRDefault="008F38D0" w:rsidP="008F38D0">
            <w:pPr>
              <w:jc w:val="center"/>
            </w:pPr>
            <w:r>
              <w:t>Maths (7)</w:t>
            </w:r>
          </w:p>
        </w:tc>
      </w:tr>
      <w:tr w:rsidR="008F38D0" w14:paraId="6DA04E6C" w14:textId="77777777" w:rsidTr="00C24588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6BE6B4CC" w14:textId="77777777" w:rsidR="008F38D0" w:rsidRDefault="008F38D0" w:rsidP="008F38D0">
            <w:pPr>
              <w:rPr>
                <w:sz w:val="3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B2DABE" w14:textId="77777777" w:rsidR="008F38D0" w:rsidRDefault="008F38D0" w:rsidP="008F38D0">
            <w:pPr>
              <w:jc w:val="center"/>
            </w:pPr>
            <w:r>
              <w:t>French (6)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</w:tcPr>
          <w:p w14:paraId="447E5C67" w14:textId="77777777" w:rsidR="008F38D0" w:rsidRDefault="008F38D0" w:rsidP="008F38D0">
            <w:pPr>
              <w:jc w:val="center"/>
            </w:pPr>
            <w:r>
              <w:t>English literature (5)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ABA9CB" w14:textId="0AFC7B65" w:rsidR="008F38D0" w:rsidRDefault="008F38D0" w:rsidP="008F38D0">
            <w:pPr>
              <w:jc w:val="center"/>
            </w:pPr>
            <w:r>
              <w:t>History (5)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5A9DAA6F" w14:textId="77777777" w:rsidR="008F38D0" w:rsidRDefault="008F38D0" w:rsidP="008F38D0">
            <w:pPr>
              <w:jc w:val="center"/>
            </w:pPr>
            <w:r>
              <w:t>Religious Studies (5)</w:t>
            </w:r>
          </w:p>
        </w:tc>
      </w:tr>
      <w:tr w:rsidR="00B4298C" w14:paraId="3204F33C" w14:textId="77777777" w:rsidTr="00C24588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39ED66DE" w14:textId="77777777" w:rsidR="00B4298C" w:rsidRDefault="00B4298C" w:rsidP="00C24588">
            <w:pPr>
              <w:rPr>
                <w:sz w:val="3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902033" w14:textId="3DAC6B6B" w:rsidR="00B4298C" w:rsidRDefault="00742182" w:rsidP="00C24588">
            <w:pPr>
              <w:jc w:val="center"/>
            </w:pPr>
            <w:r>
              <w:t>PE (6)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</w:tcPr>
          <w:p w14:paraId="2B301E4B" w14:textId="5CD06A49" w:rsidR="00B4298C" w:rsidRDefault="00B4298C" w:rsidP="00C24588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006EDF2" w14:textId="428A5C78" w:rsidR="00B4298C" w:rsidRDefault="00742182" w:rsidP="00C24588">
            <w:pPr>
              <w:jc w:val="center"/>
            </w:pPr>
            <w:r>
              <w:t>Biology (6)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54E360C9" w14:textId="489B30C3" w:rsidR="00B4298C" w:rsidRDefault="008C185B" w:rsidP="00C24588">
            <w:pPr>
              <w:jc w:val="center"/>
            </w:pPr>
            <w:r>
              <w:t>Music (5)</w:t>
            </w:r>
          </w:p>
        </w:tc>
      </w:tr>
      <w:tr w:rsidR="008C185B" w14:paraId="0D60969B" w14:textId="77777777" w:rsidTr="00C24588">
        <w:trPr>
          <w:trHeight w:val="526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D6DDDF7" w14:textId="77777777" w:rsidR="008C185B" w:rsidRDefault="008C185B" w:rsidP="00C24588">
            <w:pPr>
              <w:rPr>
                <w:sz w:val="3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14:paraId="0AE93077" w14:textId="77777777" w:rsidR="008C185B" w:rsidRDefault="008C185B" w:rsidP="00C24588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</w:tcPr>
          <w:p w14:paraId="2EF4EFA4" w14:textId="0B85EF80" w:rsidR="008C185B" w:rsidRDefault="008C185B" w:rsidP="00C24588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14:paraId="059A3914" w14:textId="052687F3" w:rsidR="008C185B" w:rsidRDefault="00424E64" w:rsidP="00C24588">
            <w:pPr>
              <w:jc w:val="center"/>
            </w:pPr>
            <w:r>
              <w:t>Geography (6)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DCD"/>
            <w:vAlign w:val="center"/>
          </w:tcPr>
          <w:p w14:paraId="088C6738" w14:textId="285CA4AF" w:rsidR="008C185B" w:rsidRDefault="008C185B" w:rsidP="00C24588">
            <w:pPr>
              <w:jc w:val="center"/>
            </w:pPr>
          </w:p>
        </w:tc>
      </w:tr>
      <w:tr w:rsidR="00742182" w14:paraId="73C42888" w14:textId="77777777" w:rsidTr="007F64AD">
        <w:trPr>
          <w:trHeight w:val="1413"/>
        </w:trPr>
        <w:tc>
          <w:tcPr>
            <w:tcW w:w="1719" w:type="dxa"/>
            <w:tcBorders>
              <w:top w:val="nil"/>
              <w:left w:val="nil"/>
              <w:right w:val="single" w:sz="24" w:space="0" w:color="auto"/>
            </w:tcBorders>
            <w:vAlign w:val="center"/>
            <w:hideMark/>
          </w:tcPr>
          <w:p w14:paraId="02F41413" w14:textId="77777777" w:rsidR="00742182" w:rsidRDefault="00742182" w:rsidP="00C24588">
            <w:pPr>
              <w:jc w:val="right"/>
              <w:rPr>
                <w:sz w:val="32"/>
              </w:rPr>
            </w:pPr>
            <w:r>
              <w:rPr>
                <w:sz w:val="32"/>
              </w:rPr>
              <w:t>Vocational Courses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8B2D71F" w14:textId="77777777" w:rsidR="00742182" w:rsidRDefault="00742182" w:rsidP="00C24588">
            <w:pPr>
              <w:jc w:val="center"/>
            </w:pPr>
            <w:r>
              <w:t xml:space="preserve">Health and Social Care </w:t>
            </w:r>
            <w:r>
              <w:rPr>
                <w:u w:val="single"/>
              </w:rPr>
              <w:t>Single Award</w:t>
            </w:r>
            <w:r>
              <w:t xml:space="preserve"> (4 in English)</w:t>
            </w:r>
          </w:p>
        </w:tc>
        <w:tc>
          <w:tcPr>
            <w:tcW w:w="21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2FF39F46" w14:textId="715D056E" w:rsidR="00742182" w:rsidRDefault="00742182" w:rsidP="00C24588">
            <w:pPr>
              <w:jc w:val="center"/>
            </w:pPr>
            <w:r>
              <w:t>Applied Science (</w:t>
            </w:r>
            <w:r w:rsidR="00424E64">
              <w:t>4</w:t>
            </w:r>
            <w:r>
              <w:t>)</w:t>
            </w:r>
          </w:p>
        </w:tc>
        <w:tc>
          <w:tcPr>
            <w:tcW w:w="21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0321733" w14:textId="74CB7139" w:rsidR="00742182" w:rsidRDefault="00742182" w:rsidP="00C24588">
            <w:pPr>
              <w:jc w:val="center"/>
            </w:pPr>
          </w:p>
        </w:tc>
        <w:tc>
          <w:tcPr>
            <w:tcW w:w="22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DCD"/>
            <w:vAlign w:val="center"/>
            <w:hideMark/>
          </w:tcPr>
          <w:p w14:paraId="0CB0C00B" w14:textId="77777777" w:rsidR="00742182" w:rsidRDefault="00742182" w:rsidP="00C24588">
            <w:pPr>
              <w:jc w:val="center"/>
            </w:pPr>
            <w:r>
              <w:t>Sport and Physical Activity (4 in English)</w:t>
            </w:r>
          </w:p>
        </w:tc>
      </w:tr>
      <w:tr w:rsidR="00B4298C" w14:paraId="6659CFDD" w14:textId="77777777" w:rsidTr="008C185B">
        <w:trPr>
          <w:trHeight w:val="806"/>
        </w:trPr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38B60401" w14:textId="77777777" w:rsidR="00B4298C" w:rsidRDefault="00B4298C" w:rsidP="00C24588">
            <w:pPr>
              <w:jc w:val="right"/>
              <w:rPr>
                <w:sz w:val="32"/>
              </w:rPr>
            </w:pPr>
            <w:r>
              <w:rPr>
                <w:sz w:val="32"/>
              </w:rPr>
              <w:t>Enrichment</w:t>
            </w:r>
          </w:p>
        </w:tc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14:paraId="39C47181" w14:textId="05CFAA06" w:rsidR="00B4298C" w:rsidRDefault="00424E64" w:rsidP="00C24588">
            <w:pPr>
              <w:jc w:val="center"/>
            </w:pPr>
            <w:r>
              <w:t>EPQ</w:t>
            </w:r>
          </w:p>
        </w:tc>
        <w:tc>
          <w:tcPr>
            <w:tcW w:w="21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DCD"/>
            <w:vAlign w:val="center"/>
          </w:tcPr>
          <w:p w14:paraId="40434538" w14:textId="0ABA6BD8" w:rsidR="00B4298C" w:rsidRDefault="00424E64" w:rsidP="00C24588">
            <w:pPr>
              <w:jc w:val="center"/>
            </w:pPr>
            <w:r>
              <w:t>Sports Leader Award</w:t>
            </w:r>
          </w:p>
        </w:tc>
        <w:tc>
          <w:tcPr>
            <w:tcW w:w="21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14:paraId="6FC349A3" w14:textId="77777777" w:rsidR="00B4298C" w:rsidRDefault="00B4298C" w:rsidP="00C24588">
            <w:pPr>
              <w:jc w:val="center"/>
            </w:pPr>
            <w:r>
              <w:t>EPQ</w:t>
            </w:r>
          </w:p>
        </w:tc>
        <w:tc>
          <w:tcPr>
            <w:tcW w:w="2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DCD"/>
            <w:vAlign w:val="center"/>
          </w:tcPr>
          <w:p w14:paraId="31ECD951" w14:textId="77777777" w:rsidR="00B4298C" w:rsidRDefault="00B4298C" w:rsidP="00C24588">
            <w:pPr>
              <w:jc w:val="center"/>
            </w:pPr>
            <w:r>
              <w:t>Core maths (5 in maths)</w:t>
            </w:r>
          </w:p>
        </w:tc>
      </w:tr>
    </w:tbl>
    <w:p w14:paraId="2790DCC4" w14:textId="77777777" w:rsidR="00C55597" w:rsidRPr="00424E64" w:rsidRDefault="00C55597" w:rsidP="00C31E21">
      <w:pPr>
        <w:rPr>
          <w:rFonts w:ascii="Century Gothic" w:hAnsi="Century Gothic"/>
          <w:b/>
          <w:sz w:val="18"/>
          <w:szCs w:val="20"/>
        </w:rPr>
      </w:pPr>
    </w:p>
    <w:p w14:paraId="4C615C10" w14:textId="683847D1" w:rsidR="00424E64" w:rsidRPr="00424E64" w:rsidRDefault="00424E64" w:rsidP="00C31E2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How to apply</w:t>
      </w:r>
    </w:p>
    <w:p w14:paraId="6B38BDF3" w14:textId="6FCB89DF" w:rsidR="00BF65ED" w:rsidRDefault="00424E64" w:rsidP="00C31E21">
      <w:pPr>
        <w:rPr>
          <w:rFonts w:ascii="Century Gothic" w:hAnsi="Century Gothic"/>
          <w:sz w:val="20"/>
        </w:rPr>
      </w:pPr>
      <w:r w:rsidRPr="00424E64">
        <w:rPr>
          <w:rFonts w:ascii="Century Gothic" w:hAnsi="Century Gothic"/>
          <w:sz w:val="20"/>
        </w:rPr>
        <w:t xml:space="preserve">To apply for a place in the sixth form and make your options choices, please </w:t>
      </w:r>
      <w:r>
        <w:rPr>
          <w:rFonts w:ascii="Century Gothic" w:hAnsi="Century Gothic"/>
          <w:sz w:val="20"/>
        </w:rPr>
        <w:t xml:space="preserve">complete </w:t>
      </w:r>
      <w:r w:rsidR="00BF65ED">
        <w:rPr>
          <w:rFonts w:ascii="Century Gothic" w:hAnsi="Century Gothic"/>
          <w:sz w:val="20"/>
        </w:rPr>
        <w:t>form overleaf and email to Mr Pattinson, Head of Sixth Form</w:t>
      </w:r>
      <w:r w:rsidRPr="00424E64">
        <w:rPr>
          <w:rFonts w:ascii="Century Gothic" w:hAnsi="Century Gothic"/>
          <w:sz w:val="20"/>
        </w:rPr>
        <w:t xml:space="preserve"> c.pattinson@netherhall.cumbria.sch.uk.</w:t>
      </w:r>
    </w:p>
    <w:p w14:paraId="6BE2719B" w14:textId="77777777" w:rsidR="00BF65ED" w:rsidRDefault="00BF65ED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66DFD85A" w14:textId="77777777" w:rsidR="00BF65ED" w:rsidRDefault="00BF65ED" w:rsidP="00BF65ED">
      <w:pPr>
        <w:spacing w:after="0"/>
        <w:rPr>
          <w:rFonts w:ascii="Century Gothic" w:hAnsi="Century Gothic"/>
          <w:b/>
          <w:sz w:val="36"/>
          <w:szCs w:val="20"/>
        </w:rPr>
      </w:pPr>
    </w:p>
    <w:p w14:paraId="7832D90B" w14:textId="77777777" w:rsidR="00BF65ED" w:rsidRDefault="00BF65ED" w:rsidP="00BF65ED">
      <w:pPr>
        <w:spacing w:after="0"/>
        <w:rPr>
          <w:rFonts w:ascii="Century Gothic" w:hAnsi="Century Gothic"/>
          <w:b/>
          <w:sz w:val="36"/>
          <w:szCs w:val="20"/>
        </w:rPr>
      </w:pPr>
    </w:p>
    <w:p w14:paraId="69CAEC46" w14:textId="77777777" w:rsidR="00BF65ED" w:rsidRDefault="00BF65ED" w:rsidP="00BF65ED">
      <w:pPr>
        <w:spacing w:after="0"/>
        <w:rPr>
          <w:rFonts w:ascii="Century Gothic" w:hAnsi="Century Gothic"/>
          <w:b/>
          <w:sz w:val="36"/>
          <w:szCs w:val="20"/>
        </w:rPr>
      </w:pPr>
    </w:p>
    <w:p w14:paraId="692D2711" w14:textId="1EE1B5A9" w:rsidR="00BF65ED" w:rsidRPr="00C54F40" w:rsidRDefault="00BF65ED" w:rsidP="00BF65ED">
      <w:pPr>
        <w:spacing w:after="0"/>
        <w:rPr>
          <w:rFonts w:ascii="Century Gothic" w:hAnsi="Century Gothic"/>
          <w:b/>
          <w:sz w:val="36"/>
          <w:szCs w:val="20"/>
        </w:rPr>
      </w:pPr>
      <w:r w:rsidRPr="00C54F40">
        <w:rPr>
          <w:rFonts w:ascii="Century Gothic" w:hAnsi="Century Gothic"/>
          <w:b/>
          <w:sz w:val="36"/>
          <w:szCs w:val="20"/>
        </w:rPr>
        <w:t>Sixth Form Options – 202</w:t>
      </w:r>
      <w:r>
        <w:rPr>
          <w:rFonts w:ascii="Century Gothic" w:hAnsi="Century Gothic"/>
          <w:b/>
          <w:sz w:val="36"/>
          <w:szCs w:val="20"/>
        </w:rPr>
        <w:t>5</w:t>
      </w:r>
    </w:p>
    <w:p w14:paraId="0440AD57" w14:textId="77777777" w:rsidR="00BF65ED" w:rsidRPr="00C54F40" w:rsidRDefault="00BF65ED" w:rsidP="00BF65ED">
      <w:pPr>
        <w:spacing w:after="0"/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  <w:szCs w:val="20"/>
        </w:rPr>
        <w:t>Application form for students</w:t>
      </w:r>
      <w:r w:rsidRPr="00C54F40">
        <w:rPr>
          <w:rFonts w:ascii="Century Gothic" w:hAnsi="Century Gothic"/>
          <w:sz w:val="24"/>
          <w:szCs w:val="20"/>
        </w:rPr>
        <w:t xml:space="preserve"> not currently </w:t>
      </w:r>
      <w:r>
        <w:rPr>
          <w:rFonts w:ascii="Century Gothic" w:hAnsi="Century Gothic"/>
          <w:sz w:val="24"/>
          <w:szCs w:val="20"/>
        </w:rPr>
        <w:t xml:space="preserve">studying </w:t>
      </w:r>
      <w:r w:rsidRPr="00C54F40">
        <w:rPr>
          <w:rFonts w:ascii="Century Gothic" w:hAnsi="Century Gothic"/>
          <w:sz w:val="24"/>
          <w:szCs w:val="20"/>
        </w:rPr>
        <w:t xml:space="preserve">at </w:t>
      </w:r>
      <w:proofErr w:type="spellStart"/>
      <w:r w:rsidRPr="00C54F40">
        <w:rPr>
          <w:rFonts w:ascii="Century Gothic" w:hAnsi="Century Gothic"/>
          <w:sz w:val="24"/>
          <w:szCs w:val="20"/>
        </w:rPr>
        <w:t>Netherhall</w:t>
      </w:r>
      <w:proofErr w:type="spellEnd"/>
      <w:r w:rsidRPr="00C54F40">
        <w:rPr>
          <w:rFonts w:ascii="Century Gothic" w:hAnsi="Century Gothic"/>
          <w:sz w:val="24"/>
          <w:szCs w:val="20"/>
        </w:rPr>
        <w:t>.</w:t>
      </w:r>
    </w:p>
    <w:p w14:paraId="4046A73D" w14:textId="77777777" w:rsidR="00BF65ED" w:rsidRDefault="00BF65ED" w:rsidP="00BF65ED">
      <w:pPr>
        <w:spacing w:after="0"/>
        <w:rPr>
          <w:b/>
          <w:sz w:val="32"/>
        </w:rPr>
      </w:pPr>
    </w:p>
    <w:p w14:paraId="718AB7AF" w14:textId="77777777" w:rsidR="00BF65ED" w:rsidRPr="00C54F40" w:rsidRDefault="00BF65ED" w:rsidP="00BF65ED">
      <w:pPr>
        <w:spacing w:after="0"/>
        <w:rPr>
          <w:b/>
          <w:sz w:val="32"/>
        </w:rPr>
      </w:pPr>
      <w:r w:rsidRPr="00C54F40">
        <w:rPr>
          <w:b/>
          <w:sz w:val="32"/>
        </w:rPr>
        <w:t>Your details: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3402"/>
        <w:gridCol w:w="7071"/>
      </w:tblGrid>
      <w:tr w:rsidR="00BF65ED" w:rsidRPr="00C54F40" w14:paraId="335DB029" w14:textId="77777777" w:rsidTr="00C546A3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59D52" w14:textId="77777777" w:rsidR="00BF65ED" w:rsidRPr="00C54F40" w:rsidRDefault="00BF65ED" w:rsidP="00C546A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Applicant name: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5F615098" w14:textId="77777777" w:rsidR="00BF65ED" w:rsidRPr="00C54F40" w:rsidRDefault="00BF65ED" w:rsidP="00C546A3">
            <w:pPr>
              <w:rPr>
                <w:sz w:val="24"/>
              </w:rPr>
            </w:pPr>
          </w:p>
        </w:tc>
      </w:tr>
      <w:tr w:rsidR="00BF65ED" w:rsidRPr="00C54F40" w14:paraId="051EA677" w14:textId="77777777" w:rsidTr="00C546A3">
        <w:trPr>
          <w:trHeight w:val="44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BDFAD" w14:textId="77777777" w:rsidR="00BF65ED" w:rsidRPr="00C54F40" w:rsidRDefault="00BF65ED" w:rsidP="00C546A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Applicant email: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1000ADF7" w14:textId="77777777" w:rsidR="00BF65ED" w:rsidRPr="00C54F40" w:rsidRDefault="00BF65ED" w:rsidP="00C546A3">
            <w:pPr>
              <w:rPr>
                <w:sz w:val="24"/>
              </w:rPr>
            </w:pPr>
          </w:p>
        </w:tc>
      </w:tr>
      <w:tr w:rsidR="00BF65ED" w:rsidRPr="00C54F40" w14:paraId="7BA780DB" w14:textId="77777777" w:rsidTr="00C546A3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4CC85" w14:textId="77777777" w:rsidR="00BF65ED" w:rsidRPr="00C54F40" w:rsidRDefault="00BF65ED" w:rsidP="00C546A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Current school: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7B86C103" w14:textId="77777777" w:rsidR="00BF65ED" w:rsidRPr="00C54F40" w:rsidRDefault="00BF65ED" w:rsidP="00C546A3">
            <w:pPr>
              <w:rPr>
                <w:sz w:val="24"/>
              </w:rPr>
            </w:pPr>
          </w:p>
        </w:tc>
      </w:tr>
      <w:tr w:rsidR="00BF65ED" w:rsidRPr="00C54F40" w14:paraId="61DF650E" w14:textId="77777777" w:rsidTr="00C546A3">
        <w:trPr>
          <w:trHeight w:val="44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0739A2" w14:textId="77777777" w:rsidR="00BF65ED" w:rsidRPr="00C54F40" w:rsidRDefault="00BF65ED" w:rsidP="00C546A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Parent name: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043AE13C" w14:textId="77777777" w:rsidR="00BF65ED" w:rsidRPr="00C54F40" w:rsidRDefault="00BF65ED" w:rsidP="00C546A3">
            <w:pPr>
              <w:rPr>
                <w:sz w:val="24"/>
              </w:rPr>
            </w:pPr>
          </w:p>
        </w:tc>
      </w:tr>
      <w:tr w:rsidR="00BF65ED" w:rsidRPr="00C54F40" w14:paraId="63B88A06" w14:textId="77777777" w:rsidTr="00C546A3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34B502" w14:textId="77777777" w:rsidR="00BF65ED" w:rsidRPr="00C54F40" w:rsidRDefault="00BF65ED" w:rsidP="00C546A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Parent email: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4B10EF48" w14:textId="77777777" w:rsidR="00BF65ED" w:rsidRPr="00C54F40" w:rsidRDefault="00BF65ED" w:rsidP="00C546A3">
            <w:pPr>
              <w:rPr>
                <w:sz w:val="24"/>
              </w:rPr>
            </w:pPr>
          </w:p>
        </w:tc>
      </w:tr>
      <w:tr w:rsidR="00BF65ED" w:rsidRPr="00C54F40" w14:paraId="33A35A16" w14:textId="77777777" w:rsidTr="00C546A3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40576" w14:textId="77777777" w:rsidR="00BF65ED" w:rsidRPr="00C54F40" w:rsidRDefault="00BF65ED" w:rsidP="00C546A3">
            <w:pPr>
              <w:jc w:val="right"/>
              <w:rPr>
                <w:sz w:val="24"/>
              </w:rPr>
            </w:pPr>
            <w:r w:rsidRPr="00C54F40">
              <w:rPr>
                <w:sz w:val="24"/>
              </w:rPr>
              <w:t>Contact phone number: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7EA24E50" w14:textId="77777777" w:rsidR="00BF65ED" w:rsidRPr="00C54F40" w:rsidRDefault="00BF65ED" w:rsidP="00C546A3">
            <w:pPr>
              <w:rPr>
                <w:sz w:val="24"/>
              </w:rPr>
            </w:pPr>
          </w:p>
        </w:tc>
      </w:tr>
    </w:tbl>
    <w:p w14:paraId="1CC3BDC2" w14:textId="77777777" w:rsidR="00BF65ED" w:rsidRDefault="00BF65ED" w:rsidP="00BF65ED">
      <w:pPr>
        <w:spacing w:after="0"/>
        <w:rPr>
          <w:b/>
          <w:sz w:val="32"/>
        </w:rPr>
      </w:pPr>
      <w:r>
        <w:rPr>
          <w:b/>
          <w:sz w:val="32"/>
        </w:rPr>
        <w:t>Your preferred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7047"/>
      </w:tblGrid>
      <w:tr w:rsidR="00BF65ED" w:rsidRPr="00C54F40" w14:paraId="4B70D432" w14:textId="77777777" w:rsidTr="00C546A3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53850F" w14:textId="77777777" w:rsidR="00BF65ED" w:rsidRPr="00C54F40" w:rsidRDefault="00BF65ED" w:rsidP="00C546A3">
            <w:pPr>
              <w:jc w:val="right"/>
              <w:rPr>
                <w:b/>
                <w:sz w:val="28"/>
              </w:rPr>
            </w:pPr>
            <w:r w:rsidRPr="00C54F40">
              <w:rPr>
                <w:b/>
                <w:sz w:val="28"/>
              </w:rPr>
              <w:t>Subject 1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4B245229" w14:textId="77777777" w:rsidR="00BF65ED" w:rsidRPr="00C54F40" w:rsidRDefault="00BF65ED" w:rsidP="00C546A3">
            <w:pPr>
              <w:rPr>
                <w:b/>
                <w:sz w:val="28"/>
              </w:rPr>
            </w:pPr>
          </w:p>
        </w:tc>
      </w:tr>
      <w:tr w:rsidR="00BF65ED" w:rsidRPr="00C54F40" w14:paraId="27C3F64C" w14:textId="77777777" w:rsidTr="00C546A3">
        <w:trPr>
          <w:trHeight w:val="551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9722F" w14:textId="77777777" w:rsidR="00BF65ED" w:rsidRPr="00C54F40" w:rsidRDefault="00BF65ED" w:rsidP="00C546A3">
            <w:pPr>
              <w:jc w:val="right"/>
              <w:rPr>
                <w:b/>
                <w:sz w:val="28"/>
              </w:rPr>
            </w:pPr>
            <w:r w:rsidRPr="00C54F40">
              <w:rPr>
                <w:b/>
                <w:sz w:val="28"/>
              </w:rPr>
              <w:t>Subject 2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2DEE3DC2" w14:textId="77777777" w:rsidR="00BF65ED" w:rsidRPr="00C54F40" w:rsidRDefault="00BF65ED" w:rsidP="00C546A3">
            <w:pPr>
              <w:rPr>
                <w:b/>
                <w:sz w:val="28"/>
              </w:rPr>
            </w:pPr>
          </w:p>
        </w:tc>
      </w:tr>
      <w:tr w:rsidR="00BF65ED" w:rsidRPr="00C54F40" w14:paraId="56023A3C" w14:textId="77777777" w:rsidTr="00C546A3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C8BA4" w14:textId="77777777" w:rsidR="00BF65ED" w:rsidRPr="00C54F40" w:rsidRDefault="00BF65ED" w:rsidP="00C546A3">
            <w:pPr>
              <w:jc w:val="right"/>
              <w:rPr>
                <w:b/>
                <w:sz w:val="28"/>
              </w:rPr>
            </w:pPr>
            <w:r w:rsidRPr="00C54F40">
              <w:rPr>
                <w:b/>
                <w:sz w:val="28"/>
              </w:rPr>
              <w:t>Subject 3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7915D7BC" w14:textId="77777777" w:rsidR="00BF65ED" w:rsidRPr="00C54F40" w:rsidRDefault="00BF65ED" w:rsidP="00C546A3">
            <w:pPr>
              <w:rPr>
                <w:b/>
                <w:sz w:val="28"/>
              </w:rPr>
            </w:pPr>
          </w:p>
        </w:tc>
      </w:tr>
      <w:tr w:rsidR="00BF65ED" w:rsidRPr="00C54F40" w14:paraId="4F5E00FE" w14:textId="77777777" w:rsidTr="00C546A3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10237" w14:textId="77777777" w:rsidR="00BF65ED" w:rsidRPr="00C54F40" w:rsidRDefault="00BF65ED" w:rsidP="00C546A3">
            <w:pPr>
              <w:jc w:val="right"/>
              <w:rPr>
                <w:sz w:val="28"/>
              </w:rPr>
            </w:pPr>
            <w:r w:rsidRPr="00C54F40">
              <w:rPr>
                <w:sz w:val="28"/>
              </w:rPr>
              <w:t>Reserve choice(s)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263EB978" w14:textId="77777777" w:rsidR="00BF65ED" w:rsidRPr="00C54F40" w:rsidRDefault="00BF65ED" w:rsidP="00C546A3">
            <w:pPr>
              <w:rPr>
                <w:b/>
                <w:sz w:val="28"/>
              </w:rPr>
            </w:pPr>
          </w:p>
        </w:tc>
      </w:tr>
      <w:tr w:rsidR="00BF65ED" w:rsidRPr="00C54F40" w14:paraId="0917AE39" w14:textId="77777777" w:rsidTr="00C546A3">
        <w:trPr>
          <w:trHeight w:val="56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8E64A" w14:textId="77777777" w:rsidR="00BF65ED" w:rsidRPr="00C54F40" w:rsidRDefault="00BF65ED" w:rsidP="00C546A3">
            <w:pPr>
              <w:jc w:val="right"/>
              <w:rPr>
                <w:sz w:val="28"/>
              </w:rPr>
            </w:pPr>
            <w:r>
              <w:rPr>
                <w:sz w:val="28"/>
              </w:rPr>
              <w:t>Enrichment choice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418792CE" w14:textId="77777777" w:rsidR="00BF65ED" w:rsidRPr="00C54F40" w:rsidRDefault="00BF65ED" w:rsidP="00C546A3">
            <w:pPr>
              <w:rPr>
                <w:b/>
                <w:sz w:val="28"/>
              </w:rPr>
            </w:pPr>
          </w:p>
        </w:tc>
      </w:tr>
    </w:tbl>
    <w:p w14:paraId="6C837BD3" w14:textId="77777777" w:rsidR="00BF65ED" w:rsidRDefault="00BF65ED" w:rsidP="00BF65ED">
      <w:pPr>
        <w:spacing w:after="0"/>
        <w:rPr>
          <w:b/>
          <w:sz w:val="32"/>
        </w:rPr>
      </w:pPr>
    </w:p>
    <w:p w14:paraId="0B32338F" w14:textId="77777777" w:rsidR="00BF65ED" w:rsidRDefault="00BF65ED" w:rsidP="00BF65ED">
      <w:pPr>
        <w:spacing w:after="0"/>
        <w:rPr>
          <w:b/>
          <w:sz w:val="32"/>
        </w:rPr>
      </w:pPr>
      <w:proofErr w:type="spellStart"/>
      <w:r>
        <w:rPr>
          <w:b/>
          <w:sz w:val="32"/>
        </w:rPr>
        <w:t>Netherhall</w:t>
      </w:r>
      <w:proofErr w:type="spellEnd"/>
      <w:r>
        <w:rPr>
          <w:b/>
          <w:sz w:val="32"/>
        </w:rPr>
        <w:t xml:space="preserve"> School Sixth Form is… (please tick)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</w:tblGrid>
      <w:tr w:rsidR="00BF65ED" w:rsidRPr="001F6A83" w14:paraId="44DAE1B5" w14:textId="77777777" w:rsidTr="00C546A3">
        <w:tc>
          <w:tcPr>
            <w:tcW w:w="3397" w:type="dxa"/>
            <w:tcBorders>
              <w:right w:val="single" w:sz="4" w:space="0" w:color="auto"/>
            </w:tcBorders>
          </w:tcPr>
          <w:p w14:paraId="1FF0A9A0" w14:textId="77777777" w:rsidR="00BF65ED" w:rsidRPr="001F6A83" w:rsidRDefault="00BF65ED" w:rsidP="00C546A3">
            <w:pPr>
              <w:jc w:val="right"/>
              <w:rPr>
                <w:sz w:val="28"/>
                <w:szCs w:val="28"/>
              </w:rPr>
            </w:pPr>
            <w:r w:rsidRPr="001F6A83">
              <w:rPr>
                <w:sz w:val="28"/>
                <w:szCs w:val="28"/>
              </w:rPr>
              <w:t xml:space="preserve">My </w:t>
            </w:r>
            <w:proofErr w:type="gramStart"/>
            <w:r w:rsidRPr="001F6A83">
              <w:rPr>
                <w:sz w:val="28"/>
                <w:szCs w:val="28"/>
              </w:rPr>
              <w:t>first choice</w:t>
            </w:r>
            <w:proofErr w:type="gramEnd"/>
            <w:r w:rsidRPr="001F6A83">
              <w:rPr>
                <w:sz w:val="28"/>
                <w:szCs w:val="28"/>
              </w:rPr>
              <w:t xml:space="preserve"> destination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D33" w14:textId="77777777" w:rsidR="00BF65ED" w:rsidRPr="001F6A83" w:rsidRDefault="00BF65ED" w:rsidP="00C546A3">
            <w:pPr>
              <w:jc w:val="right"/>
              <w:rPr>
                <w:sz w:val="28"/>
                <w:szCs w:val="28"/>
              </w:rPr>
            </w:pPr>
          </w:p>
        </w:tc>
      </w:tr>
      <w:tr w:rsidR="00BF65ED" w:rsidRPr="001F6A83" w14:paraId="4698864F" w14:textId="77777777" w:rsidTr="00C546A3">
        <w:tc>
          <w:tcPr>
            <w:tcW w:w="3397" w:type="dxa"/>
            <w:tcBorders>
              <w:right w:val="single" w:sz="4" w:space="0" w:color="auto"/>
            </w:tcBorders>
          </w:tcPr>
          <w:p w14:paraId="1C11B10D" w14:textId="77777777" w:rsidR="00BF65ED" w:rsidRPr="001F6A83" w:rsidRDefault="00BF65ED" w:rsidP="00C546A3">
            <w:pPr>
              <w:jc w:val="right"/>
              <w:rPr>
                <w:sz w:val="28"/>
                <w:szCs w:val="28"/>
              </w:rPr>
            </w:pPr>
            <w:r w:rsidRPr="001F6A83">
              <w:rPr>
                <w:sz w:val="28"/>
                <w:szCs w:val="28"/>
              </w:rPr>
              <w:t>A backup destination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075" w14:textId="77777777" w:rsidR="00BF65ED" w:rsidRPr="001F6A83" w:rsidRDefault="00BF65ED" w:rsidP="00C546A3">
            <w:pPr>
              <w:jc w:val="right"/>
              <w:rPr>
                <w:sz w:val="28"/>
                <w:szCs w:val="28"/>
              </w:rPr>
            </w:pPr>
          </w:p>
        </w:tc>
      </w:tr>
    </w:tbl>
    <w:p w14:paraId="64655DA3" w14:textId="77777777" w:rsidR="00BF65ED" w:rsidRDefault="00BF65ED" w:rsidP="00BF65ED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F65ED" w:rsidRPr="00384083" w14:paraId="3A2E21DD" w14:textId="77777777" w:rsidTr="00C546A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6275C" w14:textId="77777777" w:rsidR="00BF65ED" w:rsidRPr="00384083" w:rsidRDefault="00BF65ED" w:rsidP="00C546A3">
            <w:pPr>
              <w:jc w:val="right"/>
              <w:rPr>
                <w:sz w:val="28"/>
                <w:szCs w:val="28"/>
              </w:rPr>
            </w:pPr>
            <w:r w:rsidRPr="00384083">
              <w:rPr>
                <w:b/>
                <w:sz w:val="32"/>
              </w:rPr>
              <w:t xml:space="preserve">Other information: 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14:paraId="0FE0B28A" w14:textId="77777777" w:rsidR="00BF65ED" w:rsidRPr="00384083" w:rsidRDefault="00BF65ED" w:rsidP="00C546A3">
            <w:pPr>
              <w:rPr>
                <w:sz w:val="28"/>
                <w:szCs w:val="28"/>
              </w:rPr>
            </w:pPr>
          </w:p>
        </w:tc>
      </w:tr>
    </w:tbl>
    <w:p w14:paraId="16D5EAF0" w14:textId="77777777" w:rsidR="00BF65ED" w:rsidRPr="00384083" w:rsidRDefault="00BF65ED" w:rsidP="00BF65ED">
      <w:pPr>
        <w:spacing w:after="0"/>
        <w:rPr>
          <w:sz w:val="28"/>
          <w:szCs w:val="28"/>
        </w:rPr>
      </w:pPr>
    </w:p>
    <w:p w14:paraId="27A2AFE3" w14:textId="77777777" w:rsidR="00BF65ED" w:rsidRPr="00B4298C" w:rsidRDefault="00BF65ED" w:rsidP="00BF65ED">
      <w:pPr>
        <w:spacing w:after="0"/>
        <w:rPr>
          <w:rFonts w:ascii="Century Gothic" w:hAnsi="Century Gothic"/>
          <w:b/>
          <w:sz w:val="24"/>
          <w:szCs w:val="20"/>
        </w:rPr>
      </w:pPr>
      <w:r w:rsidRPr="00C54F40">
        <w:rPr>
          <w:rFonts w:ascii="Century Gothic" w:hAnsi="Century Gothic"/>
          <w:b/>
          <w:sz w:val="24"/>
          <w:szCs w:val="20"/>
        </w:rPr>
        <w:t xml:space="preserve">Completed forms </w:t>
      </w:r>
      <w:r>
        <w:rPr>
          <w:rFonts w:ascii="Century Gothic" w:hAnsi="Century Gothic"/>
          <w:b/>
          <w:sz w:val="24"/>
          <w:szCs w:val="20"/>
        </w:rPr>
        <w:t>can</w:t>
      </w:r>
      <w:r w:rsidRPr="00C54F40">
        <w:rPr>
          <w:rFonts w:ascii="Century Gothic" w:hAnsi="Century Gothic"/>
          <w:b/>
          <w:sz w:val="24"/>
          <w:szCs w:val="20"/>
        </w:rPr>
        <w:t xml:space="preserve"> be emailed to Mr C. Pattinson, Head of Sixth Form: </w:t>
      </w:r>
      <w:hyperlink r:id="rId10" w:history="1">
        <w:r w:rsidRPr="00C54F40">
          <w:rPr>
            <w:rStyle w:val="Hyperlink"/>
            <w:rFonts w:ascii="Century Gothic" w:hAnsi="Century Gothic"/>
            <w:b/>
            <w:sz w:val="24"/>
            <w:szCs w:val="20"/>
          </w:rPr>
          <w:t>c.pattinson@netherhall.cumbria.sch.uk</w:t>
        </w:r>
      </w:hyperlink>
      <w:r w:rsidRPr="00C54F40">
        <w:rPr>
          <w:rFonts w:ascii="Century Gothic" w:hAnsi="Century Gothic"/>
          <w:b/>
          <w:sz w:val="24"/>
          <w:szCs w:val="20"/>
        </w:rPr>
        <w:t>.</w:t>
      </w:r>
      <w:r>
        <w:rPr>
          <w:rFonts w:ascii="Century Gothic" w:hAnsi="Century Gothic"/>
          <w:b/>
          <w:sz w:val="24"/>
          <w:szCs w:val="20"/>
        </w:rPr>
        <w:t xml:space="preserve"> Alternatively, please just drop off your form at school reception. </w:t>
      </w:r>
      <w:r w:rsidRPr="00C54F40">
        <w:rPr>
          <w:rFonts w:ascii="Century Gothic" w:hAnsi="Century Gothic"/>
          <w:b/>
          <w:sz w:val="24"/>
        </w:rPr>
        <w:t>We will then be in touch with further information.</w:t>
      </w:r>
    </w:p>
    <w:p w14:paraId="7B40DD86" w14:textId="77777777" w:rsidR="00C54F40" w:rsidRPr="00424E64" w:rsidRDefault="00C54F40" w:rsidP="00C31E21">
      <w:pPr>
        <w:rPr>
          <w:rFonts w:ascii="Century Gothic" w:hAnsi="Century Gothic"/>
          <w:sz w:val="20"/>
        </w:rPr>
      </w:pPr>
    </w:p>
    <w:sectPr w:rsidR="00C54F40" w:rsidRPr="00424E64" w:rsidSect="00D70F94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5054" w14:textId="77777777" w:rsidR="00390CD8" w:rsidRDefault="00390CD8" w:rsidP="00D70F94">
      <w:pPr>
        <w:spacing w:after="0" w:line="240" w:lineRule="auto"/>
      </w:pPr>
      <w:r>
        <w:separator/>
      </w:r>
    </w:p>
  </w:endnote>
  <w:endnote w:type="continuationSeparator" w:id="0">
    <w:p w14:paraId="343B5510" w14:textId="77777777" w:rsidR="00390CD8" w:rsidRDefault="00390CD8" w:rsidP="00D7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D359" w14:textId="77777777" w:rsidR="00390CD8" w:rsidRDefault="00390CD8" w:rsidP="00D70F94">
      <w:pPr>
        <w:spacing w:after="0" w:line="240" w:lineRule="auto"/>
      </w:pPr>
      <w:r>
        <w:separator/>
      </w:r>
    </w:p>
  </w:footnote>
  <w:footnote w:type="continuationSeparator" w:id="0">
    <w:p w14:paraId="40A4457D" w14:textId="77777777" w:rsidR="00390CD8" w:rsidRDefault="00390CD8" w:rsidP="00D7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54D3" w14:textId="77777777" w:rsidR="00D70F94" w:rsidRDefault="00FA355A">
    <w:pPr>
      <w:pStyle w:val="Header"/>
    </w:pPr>
    <w:r>
      <w:rPr>
        <w:noProof/>
        <w:lang w:eastAsia="en-GB"/>
      </w:rPr>
      <w:pict w14:anchorId="18F16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27422" o:spid="_x0000_s2051" type="#_x0000_t75" alt="" style="position:absolute;margin-left:0;margin-top:0;width:583.25pt;height:82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88F5" w14:textId="77777777" w:rsidR="00D70F94" w:rsidRDefault="00FA355A">
    <w:pPr>
      <w:pStyle w:val="Header"/>
    </w:pPr>
    <w:r>
      <w:rPr>
        <w:noProof/>
        <w:lang w:eastAsia="en-GB"/>
      </w:rPr>
      <w:pict w14:anchorId="60464C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27423" o:spid="_x0000_s2050" type="#_x0000_t75" alt="" style="position:absolute;margin-left:0;margin-top:0;width:583.25pt;height:82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08F9" w14:textId="77777777" w:rsidR="00D70F94" w:rsidRDefault="00FA355A">
    <w:pPr>
      <w:pStyle w:val="Header"/>
    </w:pPr>
    <w:r>
      <w:rPr>
        <w:noProof/>
        <w:lang w:eastAsia="en-GB"/>
      </w:rPr>
      <w:pict w14:anchorId="2E74C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27421" o:spid="_x0000_s2049" type="#_x0000_t75" alt="" style="position:absolute;margin-left:0;margin-top:0;width:583.25pt;height:82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C39"/>
    <w:multiLevelType w:val="hybridMultilevel"/>
    <w:tmpl w:val="1A98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B4A90"/>
    <w:multiLevelType w:val="hybridMultilevel"/>
    <w:tmpl w:val="6E7E3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149104">
    <w:abstractNumId w:val="0"/>
  </w:num>
  <w:num w:numId="2" w16cid:durableId="1574505060">
    <w:abstractNumId w:val="1"/>
  </w:num>
  <w:num w:numId="3" w16cid:durableId="50845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21"/>
    <w:rsid w:val="00051C19"/>
    <w:rsid w:val="000677A2"/>
    <w:rsid w:val="000D4F18"/>
    <w:rsid w:val="0010122C"/>
    <w:rsid w:val="00103BFC"/>
    <w:rsid w:val="00144319"/>
    <w:rsid w:val="00173762"/>
    <w:rsid w:val="001A19C1"/>
    <w:rsid w:val="001F6A83"/>
    <w:rsid w:val="00286C37"/>
    <w:rsid w:val="002C3F46"/>
    <w:rsid w:val="002C76C2"/>
    <w:rsid w:val="0033526D"/>
    <w:rsid w:val="0036096F"/>
    <w:rsid w:val="00384083"/>
    <w:rsid w:val="00390CD8"/>
    <w:rsid w:val="003A53D1"/>
    <w:rsid w:val="003B5582"/>
    <w:rsid w:val="00424E64"/>
    <w:rsid w:val="00445750"/>
    <w:rsid w:val="00486400"/>
    <w:rsid w:val="004953FF"/>
    <w:rsid w:val="00523087"/>
    <w:rsid w:val="006145F3"/>
    <w:rsid w:val="00616ABF"/>
    <w:rsid w:val="00621FC0"/>
    <w:rsid w:val="00696F9B"/>
    <w:rsid w:val="006B4F03"/>
    <w:rsid w:val="006E017D"/>
    <w:rsid w:val="007059F6"/>
    <w:rsid w:val="00710980"/>
    <w:rsid w:val="00713959"/>
    <w:rsid w:val="00742182"/>
    <w:rsid w:val="007C75D6"/>
    <w:rsid w:val="008030A9"/>
    <w:rsid w:val="00806208"/>
    <w:rsid w:val="00815B37"/>
    <w:rsid w:val="00870EA3"/>
    <w:rsid w:val="00875BD3"/>
    <w:rsid w:val="00881417"/>
    <w:rsid w:val="008C185B"/>
    <w:rsid w:val="008D04E4"/>
    <w:rsid w:val="008D5050"/>
    <w:rsid w:val="008F38D0"/>
    <w:rsid w:val="009149FF"/>
    <w:rsid w:val="0095296C"/>
    <w:rsid w:val="009A248A"/>
    <w:rsid w:val="009A77BC"/>
    <w:rsid w:val="00A75F2B"/>
    <w:rsid w:val="00AA4CB8"/>
    <w:rsid w:val="00B240D4"/>
    <w:rsid w:val="00B42356"/>
    <w:rsid w:val="00B4298C"/>
    <w:rsid w:val="00B62859"/>
    <w:rsid w:val="00B81166"/>
    <w:rsid w:val="00B9698C"/>
    <w:rsid w:val="00BF65ED"/>
    <w:rsid w:val="00C12920"/>
    <w:rsid w:val="00C23488"/>
    <w:rsid w:val="00C31E21"/>
    <w:rsid w:val="00C43A47"/>
    <w:rsid w:val="00C47DB2"/>
    <w:rsid w:val="00C54F40"/>
    <w:rsid w:val="00C55597"/>
    <w:rsid w:val="00C61DDF"/>
    <w:rsid w:val="00C670A5"/>
    <w:rsid w:val="00C710FF"/>
    <w:rsid w:val="00C92459"/>
    <w:rsid w:val="00C929CC"/>
    <w:rsid w:val="00CE5C83"/>
    <w:rsid w:val="00CF3B76"/>
    <w:rsid w:val="00D70F94"/>
    <w:rsid w:val="00D764A1"/>
    <w:rsid w:val="00D87302"/>
    <w:rsid w:val="00DB64D2"/>
    <w:rsid w:val="00E1790B"/>
    <w:rsid w:val="00E26246"/>
    <w:rsid w:val="00E7572E"/>
    <w:rsid w:val="00EB2F7A"/>
    <w:rsid w:val="00EC1383"/>
    <w:rsid w:val="00ED2DA8"/>
    <w:rsid w:val="00ED6D4D"/>
    <w:rsid w:val="00EF787B"/>
    <w:rsid w:val="00F0071F"/>
    <w:rsid w:val="00F8074C"/>
    <w:rsid w:val="00FA355A"/>
    <w:rsid w:val="00FA7A0E"/>
    <w:rsid w:val="00FB4F58"/>
    <w:rsid w:val="00FB64ED"/>
    <w:rsid w:val="00FC4E0A"/>
    <w:rsid w:val="00FE69F1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BEA628"/>
  <w15:docId w15:val="{95E10409-6325-4F42-9625-D2A82BA8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94"/>
  </w:style>
  <w:style w:type="paragraph" w:styleId="Footer">
    <w:name w:val="footer"/>
    <w:basedOn w:val="Normal"/>
    <w:link w:val="FooterChar"/>
    <w:uiPriority w:val="99"/>
    <w:unhideWhenUsed/>
    <w:rsid w:val="00D7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94"/>
  </w:style>
  <w:style w:type="paragraph" w:styleId="BalloonText">
    <w:name w:val="Balloon Text"/>
    <w:basedOn w:val="Normal"/>
    <w:link w:val="BalloonTextChar"/>
    <w:uiPriority w:val="99"/>
    <w:semiHidden/>
    <w:unhideWhenUsed/>
    <w:rsid w:val="00D7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F40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F6A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.pattinson@netherhall.cumbria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8614299202F4CA5955109F3B5D29F" ma:contentTypeVersion="14" ma:contentTypeDescription="Create a new document." ma:contentTypeScope="" ma:versionID="de518629520a4a3dc975af5d7eb9d45a">
  <xsd:schema xmlns:xsd="http://www.w3.org/2001/XMLSchema" xmlns:xs="http://www.w3.org/2001/XMLSchema" xmlns:p="http://schemas.microsoft.com/office/2006/metadata/properties" xmlns:ns3="328a1171-40d9-491a-9b5d-4d636575c43d" xmlns:ns4="d8621bf8-3b74-4da9-98ed-e4510a8b039a" targetNamespace="http://schemas.microsoft.com/office/2006/metadata/properties" ma:root="true" ma:fieldsID="4937143b3ccc65793626ee4841ab89ea" ns3:_="" ns4:_="">
    <xsd:import namespace="328a1171-40d9-491a-9b5d-4d636575c43d"/>
    <xsd:import namespace="d8621bf8-3b74-4da9-98ed-e4510a8b0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1171-40d9-491a-9b5d-4d636575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1bf8-3b74-4da9-98ed-e4510a8b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FE83E-0B5A-4578-981E-B3172B792FE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d8621bf8-3b74-4da9-98ed-e4510a8b039a"/>
    <ds:schemaRef ds:uri="http://schemas.microsoft.com/office/2006/metadata/properties"/>
    <ds:schemaRef ds:uri="http://schemas.microsoft.com/office/infopath/2007/PartnerControls"/>
    <ds:schemaRef ds:uri="328a1171-40d9-491a-9b5d-4d636575c43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BBE76D-9A61-460D-BB3D-42AB954EB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a1171-40d9-491a-9b5d-4d636575c43d"/>
    <ds:schemaRef ds:uri="d8621bf8-3b74-4da9-98ed-e4510a8b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6812A-4AA7-4E56-925B-2441D8494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Netherhall School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Bailey</dc:creator>
  <cp:lastModifiedBy>John Stephenson</cp:lastModifiedBy>
  <cp:revision>2</cp:revision>
  <cp:lastPrinted>2025-02-03T11:18:00Z</cp:lastPrinted>
  <dcterms:created xsi:type="dcterms:W3CDTF">2025-02-03T11:25:00Z</dcterms:created>
  <dcterms:modified xsi:type="dcterms:W3CDTF">2025-02-03T11:25:00Z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0x0101006678614299202F4CA5955109F3B5D29F</vt:lpwstr>
  </property>
</Properties>
</file>